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40" w:rsidRDefault="00C10840" w:rsidP="00C10840">
      <w:pPr>
        <w:pStyle w:val="a5"/>
        <w:rPr>
          <w:b/>
          <w:bCs/>
          <w:sz w:val="24"/>
          <w:szCs w:val="24"/>
          <w:lang w:eastAsia="ru-RU"/>
        </w:rPr>
      </w:pPr>
    </w:p>
    <w:p w:rsidR="00C10840" w:rsidRDefault="00C10840" w:rsidP="00C10840">
      <w:pPr>
        <w:pStyle w:val="a5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УТВЕРЖДАЮ:</w:t>
      </w:r>
    </w:p>
    <w:p w:rsidR="00C10840" w:rsidRDefault="00C10840" w:rsidP="00C10840">
      <w:pPr>
        <w:pStyle w:val="a5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Заведующая МДОУ </w:t>
      </w:r>
      <w:proofErr w:type="spellStart"/>
      <w:r>
        <w:rPr>
          <w:bCs/>
          <w:sz w:val="24"/>
          <w:szCs w:val="24"/>
          <w:lang w:eastAsia="ru-RU"/>
        </w:rPr>
        <w:t>д</w:t>
      </w:r>
      <w:proofErr w:type="spellEnd"/>
      <w:r>
        <w:rPr>
          <w:bCs/>
          <w:sz w:val="24"/>
          <w:szCs w:val="24"/>
          <w:lang w:eastAsia="ru-RU"/>
        </w:rPr>
        <w:t>/с «Ромашка»</w:t>
      </w:r>
    </w:p>
    <w:p w:rsidR="00C10840" w:rsidRDefault="00C10840" w:rsidP="00C10840">
      <w:pPr>
        <w:pStyle w:val="a5"/>
        <w:jc w:val="right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____________О.В.Меликова</w:t>
      </w:r>
      <w:proofErr w:type="spellEnd"/>
    </w:p>
    <w:p w:rsidR="00C10840" w:rsidRDefault="00C10840" w:rsidP="00C10840">
      <w:pPr>
        <w:pStyle w:val="a5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«______»____________2023 г.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</w:t>
      </w: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ПОЖАРНОЙ БЕЗОПАСНОСТИ В МДОУ Д/С №12 «РОМАШКА»</w:t>
      </w: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1. Общие положения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Настоящая новая </w:t>
      </w:r>
      <w:proofErr w:type="spellStart"/>
      <w:r>
        <w:rPr>
          <w:sz w:val="24"/>
          <w:szCs w:val="24"/>
        </w:rPr>
        <w:t>общеобъектовая</w:t>
      </w:r>
      <w:proofErr w:type="spellEnd"/>
      <w:r>
        <w:rPr>
          <w:sz w:val="24"/>
          <w:szCs w:val="24"/>
        </w:rPr>
        <w:t xml:space="preserve"> инструкция о мерах пожарной безопасности в ДОУ (2021г.) устанавливает требования пожарной безопасности в детском саду, определяющие порядок поведения работников, организации работы и содержания территории, здания, сооружений и помещений дошкольного образовательного учреждения МДОУ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№12  «Ромашка»  в целях обеспечения   защиты пожарной безопасности.</w:t>
      </w: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Данная инструкция о мерах пожарной безопасности разработана  исходя из специфики пожарной опасности зданий, сооружений и помещений ДОУ, технологического и производственного оборудования, имеющегося в детском саду, согласно:</w:t>
      </w:r>
    </w:p>
    <w:p w:rsidR="00C10840" w:rsidRDefault="00C10840" w:rsidP="00C10840">
      <w:pPr>
        <w:pStyle w:val="a5"/>
        <w:ind w:left="360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 Постановлению Правительства РФ N 1479 от 16 сентября 2020 года "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утверждению правил противопожарного режима в Российской Федерации", действующего с 1 января 2021 года;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 Федеральному Закону от 21.12.1994г. №69-ФЗ « О пожарной безопасности» в редакции от 22.12.2020г;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-Федеральному Закону от 30.12.2009г №384-ФЗ «Технический регламент о безопасности зданий и сооружений» в редакции на 02.07.1013г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-Федеральному Закону РФ от 22.07.2008г. №123-ФЗ «Технический регламент о требованиях пожарной безопасности» с изменениями и дополнениями от27.12.2018г.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-Приказ МЧС РФ от 12.12.2007г №645 « Об утверждении норм пожарной безопасности «Обучение мерам пожарной безопасности работников организаций» в редакции от 22.06.2010г.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Настоящая инструкция о мерах пожарной безопасности в детском саду является обязательной для исполнения всеми работниками, независимо от их образования, а так же для временных, командированных или прибывших на обучение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практику) в ДОУ работников.</w:t>
      </w: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Администрация, педагогические работники, учебно-вспомогательный и обслуживающий персонал ДОУ обязаны знать и строго соблюдать правила пожарной безопасности, а в случае возникновения пожара, принимать все зависящие от них меры, по спасению и эвакуации людей, ликвидации пожара.</w:t>
      </w: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Непосредственное руководство системой пожарной безопасности в ДОУ в пределах своей компетенции осуществляет заведующая Меликова Ольга Владимировна, которая несет персональную ответственность за выполнение настоящей инструкции о мерах пожарной безопасности и соблюдение требований пожарной безопасности.</w:t>
      </w: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пожарную безопасность Васильева Лилия Юрьевна проходит обучение один раз в три года в специализированной организации. Персонал детского сада обучается пожарно-техническому минимуму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 в детском саду, позволяющих выработать практические навыки по предупреждению </w:t>
      </w:r>
      <w:r>
        <w:rPr>
          <w:sz w:val="24"/>
          <w:szCs w:val="24"/>
        </w:rPr>
        <w:lastRenderedPageBreak/>
        <w:t>пожара, спасению жизни, здоровья людей и имущества при пожаре. Противопожарный инструктаж работников осуществляется уполномоченным должностным лицом, ответственным за пожарную безопасность. О проведении вводного, первичного, повторного, внепланового и целевого противопожарных инструктажей в ДОУ делается запись в журнал учета противопожарных  инструктажей, с обязательной подписью инструктируемого и инструктирующего.  Лица, не прошедшие противопожарный инструктаж, а так же показавшие неудовлетворительные знания, к работе в ДОУ не допускаются.</w:t>
      </w:r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Здания и сооружения ДОУ перед началом каждого учебного года должны быть приняты комиссией администрации города с обязательным с ней инспектора Государственного пожарного надзора</w:t>
      </w:r>
      <w:proofErr w:type="gramEnd"/>
    </w:p>
    <w:p w:rsidR="00C10840" w:rsidRDefault="00C10840" w:rsidP="00C10840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</w:t>
      </w:r>
      <w:r>
        <w:rPr>
          <w:sz w:val="24"/>
          <w:szCs w:val="24"/>
        </w:rPr>
        <w:softHyphen/>
        <w:t>ца, ви</w:t>
      </w:r>
      <w:r>
        <w:rPr>
          <w:sz w:val="24"/>
          <w:szCs w:val="24"/>
        </w:rPr>
        <w:softHyphen/>
        <w:t>нов</w:t>
      </w:r>
      <w:r>
        <w:rPr>
          <w:sz w:val="24"/>
          <w:szCs w:val="24"/>
        </w:rPr>
        <w:softHyphen/>
        <w:t>ные в на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нии (невыполнении, ненадлежащем выполнении или уклонении от выполнения) настоящей Ин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рук</w:t>
      </w:r>
      <w:r>
        <w:rPr>
          <w:sz w:val="24"/>
          <w:szCs w:val="24"/>
        </w:rPr>
        <w:softHyphen/>
        <w:t>ции о ме</w:t>
      </w:r>
      <w:r>
        <w:rPr>
          <w:sz w:val="24"/>
          <w:szCs w:val="24"/>
        </w:rPr>
        <w:softHyphen/>
        <w:t>рах по</w:t>
      </w:r>
      <w:r>
        <w:rPr>
          <w:sz w:val="24"/>
          <w:szCs w:val="24"/>
        </w:rPr>
        <w:softHyphen/>
        <w:t>жар</w:t>
      </w:r>
      <w:r>
        <w:rPr>
          <w:sz w:val="24"/>
          <w:szCs w:val="24"/>
        </w:rPr>
        <w:softHyphen/>
        <w:t>ной безо</w:t>
      </w:r>
      <w:r>
        <w:rPr>
          <w:sz w:val="24"/>
          <w:szCs w:val="24"/>
        </w:rPr>
        <w:softHyphen/>
        <w:t>пас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не</w:t>
      </w:r>
      <w:r>
        <w:rPr>
          <w:sz w:val="24"/>
          <w:szCs w:val="24"/>
        </w:rPr>
        <w:softHyphen/>
        <w:t>сут уголовную, административную, дисциплинарную или иную 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ность в со</w:t>
      </w:r>
      <w:r>
        <w:rPr>
          <w:sz w:val="24"/>
          <w:szCs w:val="24"/>
        </w:rPr>
        <w:softHyphen/>
        <w:t>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вии с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вую</w:t>
      </w:r>
      <w:r>
        <w:rPr>
          <w:sz w:val="24"/>
          <w:szCs w:val="24"/>
        </w:rPr>
        <w:softHyphen/>
        <w:t>щим за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 xml:space="preserve">вом РФ.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2.Характеристики детского сада и специфика пожарной опасности.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Детский сад имеет два здания: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Первое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сновное( ул. января , д. 18а), двухэтажное железобетонное, чердачные перекрытия деревянные. Имеет четыре помещения детских групп, складские помещения с мягким инвентарем, с мебелью, с продуктами, прачечная, пищеблок, служебные помещения, административные помещения.   Производственные процессы не ведутся. Использование в детском саду электрооборудования (</w:t>
      </w:r>
      <w:proofErr w:type="spellStart"/>
      <w:r>
        <w:rPr>
          <w:sz w:val="24"/>
          <w:szCs w:val="24"/>
        </w:rPr>
        <w:t>электроводонагревателей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уалетные комнаты групп, прачечная, пищеблок; теплового электрооборудования для приготовления пищи). Четыре запасных выхода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этаж-эвакуационные</w:t>
      </w:r>
      <w:proofErr w:type="spellEnd"/>
      <w:r>
        <w:rPr>
          <w:sz w:val="24"/>
          <w:szCs w:val="24"/>
        </w:rPr>
        <w:t xml:space="preserve"> лестницы, 1- два выхода.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Второе одноэтажное здание детского сада деревянно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щитовое) ( ул. Ленина , д. 13)-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5 степени  </w:t>
      </w:r>
      <w:proofErr w:type="spellStart"/>
      <w:r>
        <w:rPr>
          <w:sz w:val="24"/>
          <w:szCs w:val="24"/>
        </w:rPr>
        <w:t>пожароопасности</w:t>
      </w:r>
      <w:proofErr w:type="spellEnd"/>
      <w:r>
        <w:rPr>
          <w:sz w:val="24"/>
          <w:szCs w:val="24"/>
        </w:rPr>
        <w:t>. Имеет две ясельные группы, четыре запасных выхода.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Особо важным фактором в детском саду является пребывание детей различного возраста. 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3.Ответственные за пожарную безопасность, эвакуацию и оказание первой помощи в случае пожара в детском саду.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Ответственным за пожарную безопасность в детском саду назначена  Васильева Л.Ю. приказом № 72 от 01.09.2021</w:t>
      </w:r>
      <w:r>
        <w:rPr>
          <w:sz w:val="24"/>
          <w:szCs w:val="24"/>
        </w:rPr>
        <w:tab/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Ответственным за оказание первой помощи пострадавшим </w:t>
      </w:r>
      <w:proofErr w:type="gramStart"/>
      <w:r>
        <w:rPr>
          <w:sz w:val="24"/>
          <w:szCs w:val="24"/>
        </w:rPr>
        <w:t>назначена</w:t>
      </w:r>
      <w:proofErr w:type="gramEnd"/>
      <w:r>
        <w:rPr>
          <w:sz w:val="24"/>
          <w:szCs w:val="24"/>
        </w:rPr>
        <w:t xml:space="preserve"> медицинский работник детского сада   </w:t>
      </w:r>
      <w:proofErr w:type="spellStart"/>
      <w:r>
        <w:rPr>
          <w:sz w:val="24"/>
          <w:szCs w:val="24"/>
        </w:rPr>
        <w:t>Стуре</w:t>
      </w:r>
      <w:proofErr w:type="spellEnd"/>
      <w:r>
        <w:rPr>
          <w:sz w:val="24"/>
          <w:szCs w:val="24"/>
        </w:rPr>
        <w:t xml:space="preserve"> Е.Н.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Кроме того, назначены ответственные за эвакуацию детей воспитатели  и младшие воспитатели групп: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proofErr w:type="gramStart"/>
      <w:r>
        <w:rPr>
          <w:b/>
          <w:sz w:val="24"/>
          <w:szCs w:val="24"/>
        </w:rPr>
        <w:t>Ответственный</w:t>
      </w:r>
      <w:proofErr w:type="gramEnd"/>
      <w:r>
        <w:rPr>
          <w:b/>
          <w:sz w:val="24"/>
          <w:szCs w:val="24"/>
        </w:rPr>
        <w:t xml:space="preserve"> за пожарную безопасность в детском саду обеспечивает: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проведение инструктажей с работниками и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пожарной безопасности работников детского сада.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соблюдение требований пожарной безопасности при проведении праздничных мероприятий в детском саду.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наличие табличек с номером телефона для вызова пожарной охраны в помещениях детского сада;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исправное состояние знаков пожарной безопасности, в том числе обозначающих пути эвакуации и эвакуационные выходы.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исправное состояние систем и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отивопожарной защиты детского сада. 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Ответственные</w:t>
      </w:r>
      <w:proofErr w:type="gramEnd"/>
      <w:r>
        <w:rPr>
          <w:b/>
          <w:sz w:val="24"/>
          <w:szCs w:val="24"/>
        </w:rPr>
        <w:t xml:space="preserve"> за эвакуацию детей из групп детского сада обеспечивают: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Своевременную эвакуацию в случае пожара детей из группы в безопасное место.</w:t>
      </w:r>
    </w:p>
    <w:p w:rsidR="00C10840" w:rsidRDefault="00C10840" w:rsidP="00C10840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здоровья и психологическим состоянием детей.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В случае эвакуации в холодное время года одевание детей или обеспечение одеялами для укутывания.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Вызов скорой медицинской помощи в случае необходимости после эвакуации.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Допустимое (предельное) количество людей, которые могут одновременно находиться в детском саду.</w:t>
      </w:r>
    </w:p>
    <w:p w:rsidR="00C10840" w:rsidRDefault="00C10840" w:rsidP="00C10840">
      <w:pPr>
        <w:pStyle w:val="a5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здании детского сада (основное здание)  единовременно может </w:t>
      </w:r>
      <w:proofErr w:type="gramStart"/>
      <w:r>
        <w:rPr>
          <w:sz w:val="24"/>
          <w:szCs w:val="24"/>
        </w:rPr>
        <w:t>находится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 более 125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человек.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здании ясле</w:t>
      </w:r>
      <w:proofErr w:type="gramStart"/>
      <w:r>
        <w:rPr>
          <w:color w:val="000000"/>
          <w:sz w:val="24"/>
          <w:szCs w:val="24"/>
        </w:rPr>
        <w:t>й-</w:t>
      </w:r>
      <w:proofErr w:type="gramEnd"/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не более 51 человека.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Обязанности работников детского сада по соблюдению правил пожарной безопасности.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Руководитель</w:t>
      </w:r>
      <w:proofErr w:type="gramEnd"/>
      <w:r>
        <w:rPr>
          <w:b/>
          <w:sz w:val="24"/>
          <w:szCs w:val="24"/>
        </w:rPr>
        <w:t>/уполномоченный ответственный за пожарную безопасность</w:t>
      </w: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6.1.классификацию зданий, сооружений и пожарных отсеков дошкольного образовательного учреждения и по функциональной пожарной опасности;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6.2.категории помещений по взрывопожарной и пожарной опасности;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6.3.классификацию пожаров;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6.4.пожарную опасность помещений и оборудования детского сада;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6.5.характеристику веществ и материалов, находящихся в помещениях дошкольного образовательного учреждения, их пожароопасные свойства;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6.6.нормы обеспечения переносными огнетушителями в зависимости от их категории по пожарной опасности и класса пожара;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6.7.требования к эксплуатации первичных средств пожаротушения;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6.8.места расположения средств пожарной сигнализации и связи (телефонов, </w:t>
      </w:r>
      <w:proofErr w:type="spellStart"/>
      <w:r>
        <w:rPr>
          <w:sz w:val="24"/>
          <w:szCs w:val="24"/>
          <w:lang w:eastAsia="ru-RU"/>
        </w:rPr>
        <w:t>извещателей</w:t>
      </w:r>
      <w:proofErr w:type="spellEnd"/>
      <w:r>
        <w:rPr>
          <w:sz w:val="24"/>
          <w:szCs w:val="24"/>
          <w:lang w:eastAsia="ru-RU"/>
        </w:rPr>
        <w:t>, кнопок пожарной сигнализации);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6.9.правила и места расположения первичных средств пожаротушения.</w:t>
      </w:r>
    </w:p>
    <w:p w:rsidR="00C10840" w:rsidRDefault="00C10840" w:rsidP="00C10840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Лицо, ответственное за обеспечение пожарной безопасности в детском саду, несет ответственность за выполнение требований по пожарной безопасности, эффективную организацию мероприятий по пожарной безопасности и противопожарному режиму в дошкольном образовательном учреждении в соответствии с действующим законодательством Российской Федерации.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7.Обслуживающий персонал детского сада в части соблюдения правил пожарной безопасности обязан: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-знать и уметь пользоваться первичными средствами пожаротушения;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-выполнять требования пожарной безопасности применимо к своему рабочему месту</w:t>
      </w:r>
      <w:proofErr w:type="gramStart"/>
      <w:r>
        <w:rPr>
          <w:sz w:val="24"/>
          <w:szCs w:val="24"/>
        </w:rPr>
        <w:t>, --    -</w:t>
      </w:r>
      <w:proofErr w:type="gramEnd"/>
      <w:r>
        <w:rPr>
          <w:sz w:val="24"/>
          <w:szCs w:val="24"/>
        </w:rPr>
        <w:t>обеспечить ежедневную уборку своих рабочих мест от горючих материалов, сгораемого мусора.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-при обнаружении нарушений в работе электрической техники,  электроприборов</w:t>
      </w:r>
      <w:proofErr w:type="gramStart"/>
      <w:r>
        <w:rPr>
          <w:sz w:val="24"/>
          <w:szCs w:val="24"/>
        </w:rPr>
        <w:t xml:space="preserve"> -  -</w:t>
      </w:r>
      <w:proofErr w:type="gramEnd"/>
      <w:r>
        <w:rPr>
          <w:sz w:val="24"/>
          <w:szCs w:val="24"/>
        </w:rPr>
        <w:t>немедленно уведомлять об этом заведующего  детским садом или ответственного за пожарную безопасность;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-знать контактные номера телефонов для вызова пожарной охраны, до прибытия пожарной охраны принимать посильные меры по спасению детей.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-оказывать содействие пожарной охране при тушении пожаров;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-своевременно проходить инструктажи по пожарной безопасности, а также обучение пожарно-техническому минимуму;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-выполнять предписания, постановления и иные законные требования по соблюдению требований пожарной безопасности.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содержания прилегающей территории, здания, помещений и эвакуационных путей в детском саду.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Заведующий детским садом и ответственный за пожарную безопасность в детском саду своими полномочиями обеспечивают своевременную очистку детских групп, служебных, складских помещений детского сада от горючих отходов.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Территория детского сада должна периодически очищаться от опавших листьев, сухой травы, тополиного пуха.</w:t>
      </w:r>
    </w:p>
    <w:p w:rsidR="00C10840" w:rsidRDefault="00C10840" w:rsidP="00C10840">
      <w:pPr>
        <w:pStyle w:val="a5"/>
        <w:rPr>
          <w:rStyle w:val="apple-converted-space"/>
          <w:b/>
          <w:color w:val="000000"/>
        </w:rPr>
      </w:pPr>
      <w:r>
        <w:rPr>
          <w:rStyle w:val="apple-converted-space"/>
          <w:b/>
          <w:color w:val="000000"/>
          <w:sz w:val="24"/>
          <w:szCs w:val="24"/>
        </w:rPr>
        <w:t> </w:t>
      </w:r>
    </w:p>
    <w:p w:rsidR="00C10840" w:rsidRDefault="00C10840" w:rsidP="00C10840">
      <w:pPr>
        <w:jc w:val="both"/>
        <w:rPr>
          <w:rStyle w:val="apple-converted-space"/>
          <w:b/>
          <w:color w:val="000000"/>
          <w:sz w:val="24"/>
          <w:szCs w:val="24"/>
        </w:rPr>
      </w:pPr>
      <w:r>
        <w:rPr>
          <w:rStyle w:val="apple-converted-space"/>
          <w:b/>
          <w:color w:val="000000"/>
          <w:sz w:val="24"/>
          <w:szCs w:val="24"/>
        </w:rPr>
        <w:t xml:space="preserve">На территории детского сада запрещается: </w:t>
      </w:r>
    </w:p>
    <w:p w:rsidR="00C10840" w:rsidRDefault="00C10840" w:rsidP="00C10840">
      <w:pPr>
        <w:ind w:firstLine="709"/>
        <w:jc w:val="both"/>
      </w:pPr>
      <w:r>
        <w:rPr>
          <w:rStyle w:val="apple-converted-space"/>
          <w:color w:val="000000"/>
          <w:sz w:val="24"/>
          <w:szCs w:val="24"/>
        </w:rPr>
        <w:t>8.1.</w:t>
      </w:r>
      <w:r>
        <w:rPr>
          <w:sz w:val="24"/>
          <w:szCs w:val="24"/>
        </w:rPr>
        <w:t xml:space="preserve"> Разводить костры, сжигать мусор на территории учреждения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4"/>
            <w:szCs w:val="24"/>
          </w:rPr>
          <w:t>50 метров</w:t>
        </w:r>
      </w:smartTag>
      <w:r>
        <w:rPr>
          <w:sz w:val="24"/>
          <w:szCs w:val="24"/>
        </w:rPr>
        <w:t xml:space="preserve"> от здания.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8.2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урить в неустановленных местах.</w:t>
      </w:r>
    </w:p>
    <w:p w:rsidR="00C10840" w:rsidRDefault="00C10840" w:rsidP="00C10840">
      <w:pPr>
        <w:pStyle w:val="a3"/>
        <w:tabs>
          <w:tab w:val="num" w:pos="718"/>
        </w:tabs>
        <w:ind w:firstLine="709"/>
        <w:rPr>
          <w:szCs w:val="24"/>
        </w:rPr>
      </w:pPr>
      <w:r>
        <w:rPr>
          <w:szCs w:val="24"/>
        </w:rPr>
        <w:t>8.3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роизводить сушку белья, устраивать склады, архивы и т.д. в чердачных помещениях.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 Проживать в здании учреждения обслуживающему персоналу и другим лицам.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Хранить в здании учреждения легковоспламеняющиеся, горючие жидкости и другие легковоспламеняющиеся материалы.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8.6. Использовать для отделки стен и потолков горючие материалы.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8.7. Снимать предусмотренные проектом двери вестибюлей, холлов, коридоров, тамбуров и лестничных клеток.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8.8. Забивать гвоздями двери эвакуационных выходов.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8.9. Оставлять без присмотра включенные в сеть электроприборы.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8.10. Применять в качестве электрической защиты самодельные и некалиброванные предохранители («жучки»).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8.11. Проводить огневые, сварочные и другие виды пожароопасных работ в здании учреждения при наличии в помещениях людей, а также без письменного приказа.</w:t>
      </w:r>
    </w:p>
    <w:p w:rsidR="00C10840" w:rsidRDefault="00C10840" w:rsidP="00C10840">
      <w:pPr>
        <w:pStyle w:val="2"/>
        <w:tabs>
          <w:tab w:val="num" w:pos="7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8.12.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>азводить костры, выжигать сухую траву и сжигать листья и мусор.</w:t>
      </w: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C10840" w:rsidRDefault="00C10840" w:rsidP="00C10840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из детского сада, загромождать эвакуационные пути и выходы различными материалами, изделиями,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мебелью, мусором и другими предметами, а также блокировать двери эвакуационных выходов.</w:t>
      </w:r>
    </w:p>
    <w:p w:rsidR="00C10840" w:rsidRDefault="00C10840" w:rsidP="00C10840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Пожарная безопасность в детском саду при эксплуатации электрооборудования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Эвакуационное освещение должно включаться автоматически при прекращении электропитания рабочего освещения.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При эксплуатации электрооборудования в помещениях детского сада запрещается: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9.1.в служебных помещениях складывать на оргтехнику (системные блоки компьютеров, принтеры и т.д.) горючие вещества и материалы, бумагу, книги, журналы, одежду и пр., 9.2.эксплуатировать оргтехнику в разобранном виде, со снятыми панелями и чехлами, 9.3.размещать оргтехнику в закрытых местах, в которых затрудняется их вентиляция (охлаждение), предусмотренная заводом-изготовителем.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9.4.эксплуатировать электропровода и кабели с видимыми нарушениями изоляции;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9.5.пользоваться розетками, рубильниками, другими </w:t>
      </w:r>
      <w:proofErr w:type="spellStart"/>
      <w:r>
        <w:rPr>
          <w:sz w:val="24"/>
          <w:szCs w:val="24"/>
        </w:rPr>
        <w:t>электроустановочными</w:t>
      </w:r>
      <w:proofErr w:type="spellEnd"/>
      <w:r>
        <w:rPr>
          <w:sz w:val="24"/>
          <w:szCs w:val="24"/>
        </w:rPr>
        <w:t xml:space="preserve"> изделиями с повреждениями;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9.6.обертывать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sz w:val="24"/>
          <w:szCs w:val="24"/>
        </w:rPr>
        <w:t>рассеивателями</w:t>
      </w:r>
      <w:proofErr w:type="spellEnd"/>
      <w:r>
        <w:rPr>
          <w:sz w:val="24"/>
          <w:szCs w:val="24"/>
        </w:rPr>
        <w:t>), предусмотренными конструкцией светильника;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9.7.пользоваться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применять нестандартные (самодельные) электронагревательные приборы;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9.8.оставлять без присмотра включенными в электрическую сеть электронагревательные приборы, а также оргтехнику, в том числе находящиеся в режиме ожидания, за исключением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9.9.размещать (складировать)  у электрощитов, у электродвигателей и пусковой аппаратуры горючие (в том числе легковоспламеняющиеся) вещества и материалы;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9.10.при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Порядок осмотра и закрытия по окончании работы помещений детского сада.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Перед закрытием помещения детского сада проверяются внешним визуальным осмотром.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В случае обнаружения неисправностей необходимо сообщить о них заведующему или ответственному за пожарную безопасность в детском саду.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Закрывать помещение в случае обнаружения каких-либо неисправностей, которые могут повлечь за собой нагрев или возгорание, запрещено.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Запрещается оставлять по окончании рабочего времени не обесточенными электрооборудование,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11.Порядок применения открытого огня, проведения огневых или иных пожароопасных работ.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В помещениях детского сада запрещается курить и пользоваться открытым огнем.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На проведение огневых работ необходимом текущем или аварийном  ремонте (</w:t>
      </w:r>
      <w:proofErr w:type="spellStart"/>
      <w:r>
        <w:rPr>
          <w:sz w:val="24"/>
          <w:szCs w:val="24"/>
        </w:rPr>
        <w:t>газо</w:t>
      </w:r>
      <w:proofErr w:type="spellEnd"/>
      <w:r>
        <w:rPr>
          <w:sz w:val="24"/>
          <w:szCs w:val="24"/>
        </w:rPr>
        <w:t xml:space="preserve">- и электросварочные работы, </w:t>
      </w:r>
      <w:proofErr w:type="spellStart"/>
      <w:r>
        <w:rPr>
          <w:sz w:val="24"/>
          <w:szCs w:val="24"/>
        </w:rPr>
        <w:t>газ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электрорезательные</w:t>
      </w:r>
      <w:proofErr w:type="spellEnd"/>
      <w:r>
        <w:rPr>
          <w:sz w:val="24"/>
          <w:szCs w:val="24"/>
        </w:rPr>
        <w:t xml:space="preserve"> работы, </w:t>
      </w:r>
      <w:proofErr w:type="spellStart"/>
      <w:r>
        <w:rPr>
          <w:sz w:val="24"/>
          <w:szCs w:val="24"/>
        </w:rPr>
        <w:t>бензино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керосинорезательные</w:t>
      </w:r>
      <w:proofErr w:type="spellEnd"/>
      <w:r>
        <w:rPr>
          <w:sz w:val="24"/>
          <w:szCs w:val="24"/>
        </w:rPr>
        <w:t xml:space="preserve"> работы, паяльные работы, резка металла механизированным </w:t>
      </w:r>
      <w:r>
        <w:rPr>
          <w:sz w:val="24"/>
          <w:szCs w:val="24"/>
        </w:rPr>
        <w:lastRenderedPageBreak/>
        <w:t>инструментом) лицом, ответственным за пожарную безопасность, оформляется наряд-допуск на выполнение огневых работ по форме, предусмотренной нормативными актами.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огневых работ необходимо: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11.1.Прекратить работу в помещениях, где проводятся огневые работы, и смежных с ними;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11.2.Обеспечить место проведения огневых работ огнетушителем или другими первичными средствами пожаротушения;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11.3. Плотно закрыть все двери, соединяющие помещения, в которых проводятся огневые работы, с другими помещениями;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11.4. Для исключения попадания раскаленных частиц металла в смежные помещения, соседние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11.5. Место проведения огневых работ очищается от горючих веществ и материалов в радиусе очистки территории от горючих материалов по правилам противопожарного режима в РФ.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11.6. 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11.7. 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 миллиметр.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11.8. При перерывах в работе, а также в конце рабочей смены,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11.9. По окончании работ всю аппаратуру и оборудование необходимо убирать.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Запрещается проводить пожароопасные работы в помещениях, где находятся дети и персонал, а также в смежных с ними помещениях.</w:t>
      </w:r>
    </w:p>
    <w:p w:rsidR="00C10840" w:rsidRDefault="00C10840" w:rsidP="00C10840">
      <w:pPr>
        <w:pStyle w:val="a5"/>
        <w:rPr>
          <w:i/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 Правила содержания проездов для транспорта на прилегающей к детскому саду территории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Заведующий детским садом в пределах своих полномочий обеспечивает исправное содержание (в любое время года) дорог, проездов и подъездов к зданию, наружным пожарным лестницам детского сада и пожарным гидрантам, находящимся на территории детского сада.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Запрещается использовать для стоянки автомобилей, в том числе автомобилей персонала и служебных автомобилей, разворотные и специальные площадки, предназначенные для установки пожарно-спасательной техники.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 Порядок сбора, хранения и удаления горючих веществ и материалов; порядок и периодичность уборки горючих отходов и пыли;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Рабочие места в административных помещениях, помещениях для приготовления пищи,  складских помещениях (кладовых) должны ежедневно убираться от мусора, отработанной бумаги, пустой картонной тары, пыли.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Мусорные корзины в административных, служебных помещениях должны освобождаться не реже одного раза в день или по мере их наполнения.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Собранный из помещений сгораемый мусор вывозится ежедневно. 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14.  Допустимое количество единовременно находящихся в помещениях материалов.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помещениях детского сада не проводятся работы, связанные с производством.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Хранение в помещениях горючих веществ, материалов, запрещено.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15.  Обязанности и действия обслуживающего персонала детского сада при пожаре, в том числе при срабатывании АПС, эвакуации из детского сада.</w:t>
      </w:r>
    </w:p>
    <w:p w:rsidR="00C10840" w:rsidRDefault="00C10840" w:rsidP="00C10840">
      <w:pPr>
        <w:pStyle w:val="a5"/>
        <w:rPr>
          <w:bCs/>
          <w:sz w:val="24"/>
          <w:szCs w:val="24"/>
        </w:rPr>
      </w:pP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При срабатывании АПС и при </w:t>
      </w:r>
      <w:r>
        <w:rPr>
          <w:color w:val="000000"/>
          <w:sz w:val="24"/>
          <w:szCs w:val="24"/>
        </w:rPr>
        <w:t xml:space="preserve">обнаружении  пожара или признаков горения   (задымления,  запаха  гари,  тления  и т.п.) любой работник </w:t>
      </w:r>
      <w:r>
        <w:rPr>
          <w:sz w:val="24"/>
          <w:szCs w:val="24"/>
        </w:rPr>
        <w:t xml:space="preserve">детского сада </w:t>
      </w:r>
      <w:r>
        <w:rPr>
          <w:color w:val="000000"/>
          <w:sz w:val="24"/>
          <w:szCs w:val="24"/>
        </w:rPr>
        <w:t>обязан: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оповестить о пожаре всех находящихся в детском саду людей  при помощи кнопки оповещения или подав сигнал голосом.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немедленно  вызвать пожарную охрану по телефону </w:t>
      </w:r>
      <w:r>
        <w:rPr>
          <w:b/>
          <w:color w:val="FF0000"/>
          <w:sz w:val="24"/>
          <w:szCs w:val="24"/>
        </w:rPr>
        <w:t xml:space="preserve">01  с </w:t>
      </w:r>
      <w:proofErr w:type="gramStart"/>
      <w:r>
        <w:rPr>
          <w:b/>
          <w:color w:val="FF0000"/>
          <w:sz w:val="24"/>
          <w:szCs w:val="24"/>
        </w:rPr>
        <w:t>мобильного</w:t>
      </w:r>
      <w:proofErr w:type="gramEnd"/>
      <w:r>
        <w:rPr>
          <w:b/>
          <w:color w:val="FF0000"/>
          <w:sz w:val="24"/>
          <w:szCs w:val="24"/>
        </w:rPr>
        <w:t xml:space="preserve"> тел, 101, 112.</w:t>
      </w:r>
    </w:p>
    <w:p w:rsidR="00C10840" w:rsidRDefault="00C10840" w:rsidP="00C10840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Сообщить диспетчеру: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Свою фамилию и имя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детского сада: Углич. Детский сад №12 «Ромашка», ул.9-января, д.18 а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 описать, где загорание или что горит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людей находится в детском саду.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отключайте телефон первыми, возможно, у диспетчера возникнут вопросы или он даст вам необходимые указания.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Пути эвакуации детей и эвакуационные выходы из групп детского сада.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В случае пожара и других чрезвычайных ситуаций эвакуация проводится по наиболее короткому и безопасному пути с учетом сложившейся обстановки.</w:t>
      </w:r>
    </w:p>
    <w:p w:rsidR="00C10840" w:rsidRDefault="00C10840" w:rsidP="00C10840">
      <w:pPr>
        <w:pStyle w:val="a5"/>
        <w:rPr>
          <w:color w:val="FF0000"/>
          <w:sz w:val="24"/>
          <w:szCs w:val="24"/>
        </w:rPr>
      </w:pPr>
    </w:p>
    <w:p w:rsidR="00C10840" w:rsidRDefault="00C10840" w:rsidP="00C10840">
      <w:pPr>
        <w:pStyle w:val="a5"/>
        <w:rPr>
          <w:color w:val="FF0000"/>
          <w:sz w:val="24"/>
          <w:szCs w:val="24"/>
        </w:rPr>
      </w:pPr>
    </w:p>
    <w:p w:rsidR="00C10840" w:rsidRDefault="00C10840" w:rsidP="00C10840">
      <w:pPr>
        <w:pStyle w:val="a5"/>
        <w:rPr>
          <w:b/>
          <w:color w:val="000000"/>
          <w:sz w:val="24"/>
          <w:szCs w:val="24"/>
        </w:rPr>
      </w:pPr>
    </w:p>
    <w:p w:rsidR="00C10840" w:rsidRDefault="00C10840" w:rsidP="00C10840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Правила эвакуации детей воспитателями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Подготовить детей к эвакуации: прекратить занятия, игры, прием пищи. 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сложившейся обстановки определите наиболее безопасные эвакуационные пути и выходы, обеспечивающие возможность эвакуации детей в безопасную зону в кратчайший срок.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Исключите условия, способствующие возникновению паники. Для этого нельзя оставлять детей без присмотра с момента обнаружения пожара и до его ликвидации.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Держите ситуацию под контролем. Помните, безопасность детей в Ваших руках.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Воспитателям группы необходимо быстро организовать детей в колонну по двое или по одному и, выбрав наиболее безопасный путь, эвакуировать из детского сада.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Эвакуировать группы детей необходимо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двум взрослым. Один - впереди  группы, второй замыкает группу и следит за состоянием детей, в случае необходимости помогает им, успокаивает и не дает отстать от группы. 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задымлении помещения попросите детей пригнуться и выводите их в таком положении.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выходе из помещения закрывайте за собой двери для предотвращения распространения дыма и огня.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эвакуации по наружной лестнице будьте очень осторожны, следите, чтобы дети не упали.</w:t>
      </w:r>
    </w:p>
    <w:p w:rsidR="00C10840" w:rsidRDefault="00C10840" w:rsidP="00C1084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После эвакуации из детского сада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теплое время года дети группами размещаются на игровой площадке на месте, указанном на плане эвакуации. </w:t>
      </w:r>
    </w:p>
    <w:p w:rsidR="00C10840" w:rsidRDefault="00C10840" w:rsidP="00C10840">
      <w:pPr>
        <w:pStyle w:val="a5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В холодное время года дети размещаются в </w:t>
      </w:r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Угличской</w:t>
      </w:r>
      <w:proofErr w:type="spellEnd"/>
      <w:r>
        <w:rPr>
          <w:i/>
          <w:color w:val="FF0000"/>
          <w:sz w:val="24"/>
          <w:szCs w:val="24"/>
        </w:rPr>
        <w:t xml:space="preserve"> музыкальной школе.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того, как дети эвакуированы в безопасное место, сверьтесь по списку, все ли дети на месте. Если у кого-то из детей ухудшилось самочувствие, возникла тошнота, рвота немедленно покажите ребенка медсестре детского сада и вызовите скорую помощь. Доложите заведующей о том, что все дети  находятся с вами в безопасности и под вашим наблюдением.</w:t>
      </w: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Действия помощника воспитателя при эвакуации детей.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Помогает воспитателю одевать детей. Если обстановка и время не позволяют одеть детей, собирает из шкафчиков детские вещи и выносит вслед за детьми. Сопровождает детей вместе с воспитателем при эвакуации. 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Обязанности медицинской сестры при пожаре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случай возникновения пожара у медицинской сестры должны быть готова медицинская аптечка для оказания первой медицинской помощи.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возникновении пожара и других ЧС медицинская сестра следит за состоянием детей и персонала, в случае необходимости оказывает первую помощь до приезда скорой помощи.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эвакуации детей вместе с воспитателями находится в местах сбора детей и следит за их самочувствием. </w:t>
      </w:r>
    </w:p>
    <w:p w:rsidR="00C10840" w:rsidRDefault="00C10840" w:rsidP="00C10840">
      <w:pPr>
        <w:pStyle w:val="a5"/>
        <w:rPr>
          <w:color w:val="000000"/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Обязанности заведующего детским садом при пожаре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При возникновении пожара заведующий обязан: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-Распорядиться о прекращении любой деятельности в детском саду,  кроме работ,  связанных  с мероприятиями по спасению детей и тушением пожара;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до прибытия  подразделений пожарной охраны осуществлять общее     Руководство и координацию действий персонала  по  эвакуации детей и тушению пожара.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-Контролировать, все ли дети и персонал детского сада выведены   за  пределы  опасной  зоны.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-В  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 если  не  все дети и персонал  смогли   покинуть помещения, если позволяет обстановка, немедленно организовать спасение людей, используя для этого все имеющиеся силы и средства;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обеспечить  соблюдение  техники  безопасности  персоналом,  принимающим участие в спасательных работах;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организовать встречу подразделений пожарной охраны, оказать им помощь в выборе кратчайшего пути для  подъезда  к  зданию,  где произошел   пожар,  кратко охарактеризовать сложившуюся ситуацию,  обратив  особое  внимание на   предполагаемые   места возможного нахождения детей и персонала, нуждающихся в эвакуации, указать окна этих помещений;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по прибытии пожарного подразделения информировать руководителя тушения пожара о конструктивных и технологических особенностях детского сада, прилегающих строений и сооружений, сообщить другие сведения, необходимые для успешной ликвидации пожара.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Отключение электроэнергии в детском саду при пожаре</w:t>
      </w:r>
    </w:p>
    <w:p w:rsidR="00C10840" w:rsidRDefault="00C10840" w:rsidP="00C10840">
      <w:pPr>
        <w:pStyle w:val="a5"/>
        <w:rPr>
          <w:b/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Отключение электроэнергии в помещениях детского сада проводит завхоз Васильева Л.Ю., дежурный администратор Черкасова А.Н..  В здании яслей дежурный администратор Авдеева Н.Ю.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Отключать электроэнергию только по указанию заведующего, ответственного за пожарную безопасность или руководителя тушения пожара.</w:t>
      </w:r>
    </w:p>
    <w:p w:rsidR="00C10840" w:rsidRDefault="00C10840" w:rsidP="00C10840">
      <w:pPr>
        <w:pStyle w:val="a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Общее обесточивание детского сада производится из </w:t>
      </w:r>
      <w:proofErr w:type="spellStart"/>
      <w:r>
        <w:rPr>
          <w:sz w:val="24"/>
          <w:szCs w:val="24"/>
        </w:rPr>
        <w:t>электрощитовой</w:t>
      </w:r>
      <w:proofErr w:type="spellEnd"/>
      <w:r>
        <w:rPr>
          <w:sz w:val="24"/>
          <w:szCs w:val="24"/>
        </w:rPr>
        <w:t xml:space="preserve">, находящейся </w:t>
      </w:r>
      <w:r>
        <w:rPr>
          <w:color w:val="FF0000"/>
          <w:sz w:val="24"/>
          <w:szCs w:val="24"/>
        </w:rPr>
        <w:t xml:space="preserve">в тамбуре детского сада </w:t>
      </w:r>
      <w:proofErr w:type="gramStart"/>
      <w:r>
        <w:rPr>
          <w:color w:val="FF0000"/>
          <w:sz w:val="24"/>
          <w:szCs w:val="24"/>
        </w:rPr>
        <w:t xml:space="preserve">( </w:t>
      </w:r>
      <w:proofErr w:type="gramEnd"/>
      <w:r>
        <w:rPr>
          <w:color w:val="FF0000"/>
          <w:sz w:val="24"/>
          <w:szCs w:val="24"/>
        </w:rPr>
        <w:t>вход в детский сад- основное здание), в здании яслей  раздевалка группы «Утенок»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16. Порядок размещения  и использования огнетушителей. Меры безопасности при работе с ними.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Огнетушители, находящиеся в здании, должны быть исправны и обеспечено необходимое их количество.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Запрещается использование огнетушителя для нужд, не связанных с ликвидацией загораний.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Запрещается перемещение огнетушителей с мест постоянного размещения.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Каждый огнетушитель, установленный на объекте, должен иметь паспорт и порядковый номер.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Запускающее или запорно-пусковое устройство огнетушителя должно быть опломбировано одноразовой пломбой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Не допускается размещать в помещениях и использовать огнетушители, не обозначенные номерами.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Номер на огнетушителе является гарантией его проверки и учета и, как следствие, его исправности. 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Огнетушители должны размещаться на видных,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Для тушения твердых горючих веществ, ЛВЖ, ГЖ, электропроводки (до 1000 вольт), применять  имеющиеся  порошковые и углекислотные огнетушители.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эксплуатации 13 </w:t>
      </w:r>
      <w:proofErr w:type="gramStart"/>
      <w:r>
        <w:rPr>
          <w:sz w:val="24"/>
          <w:szCs w:val="24"/>
        </w:rPr>
        <w:t>порошковых</w:t>
      </w:r>
      <w:proofErr w:type="gramEnd"/>
      <w:r>
        <w:rPr>
          <w:sz w:val="24"/>
          <w:szCs w:val="24"/>
        </w:rPr>
        <w:t xml:space="preserve"> огнетушителя: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 – здание яслей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раздевалки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«Солнышко»-№12, «Утенок»-№11, моечная-№10.);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9 –основное здание детского сада: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узыкальный зал(2эт)-№9;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 левое крыло (2 этаж)-№7;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-правое крыло (2 этаж)-№8;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-подвал левое крыло -№1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-вестибюль (1эт)-№4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-пищебло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мойка)-№5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-левое крыло (1эт) -№3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-пищеблок- №6</w:t>
      </w: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-скла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 xml:space="preserve">подвал правое крыло) №2          </w:t>
      </w:r>
    </w:p>
    <w:p w:rsidR="00C10840" w:rsidRDefault="00C10840" w:rsidP="00C10840">
      <w:pPr>
        <w:pStyle w:val="a5"/>
        <w:rPr>
          <w:sz w:val="24"/>
          <w:szCs w:val="24"/>
        </w:rPr>
      </w:pPr>
    </w:p>
    <w:p w:rsidR="00C10840" w:rsidRDefault="00C10840" w:rsidP="00C10840">
      <w:pPr>
        <w:pStyle w:val="a5"/>
        <w:rPr>
          <w:sz w:val="24"/>
          <w:szCs w:val="24"/>
        </w:rPr>
      </w:pPr>
      <w:r>
        <w:rPr>
          <w:sz w:val="24"/>
          <w:szCs w:val="24"/>
        </w:rPr>
        <w:t>Инструкцию разработал завхоз Васильева Л.</w:t>
      </w:r>
      <w:proofErr w:type="gramStart"/>
      <w:r>
        <w:rPr>
          <w:sz w:val="24"/>
          <w:szCs w:val="24"/>
        </w:rPr>
        <w:t>Ю</w:t>
      </w:r>
      <w:proofErr w:type="gramEnd"/>
    </w:p>
    <w:p w:rsidR="00C10840" w:rsidRDefault="00C10840" w:rsidP="00C10840">
      <w:pPr>
        <w:pStyle w:val="a5"/>
        <w:rPr>
          <w:sz w:val="24"/>
          <w:szCs w:val="24"/>
        </w:rPr>
      </w:pPr>
    </w:p>
    <w:p w:rsidR="007D7869" w:rsidRDefault="007D7869"/>
    <w:sectPr w:rsidR="007D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4C0"/>
    <w:multiLevelType w:val="multilevel"/>
    <w:tmpl w:val="E5324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840"/>
    <w:rsid w:val="007D7869"/>
    <w:rsid w:val="00C1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C1084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C1084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084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C1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1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3856</Words>
  <Characters>21982</Characters>
  <Application>Microsoft Office Word</Application>
  <DocSecurity>0</DocSecurity>
  <Lines>183</Lines>
  <Paragraphs>51</Paragraphs>
  <ScaleCrop>false</ScaleCrop>
  <Company>ДОУ №12 "Ромашка"</Company>
  <LinksUpToDate>false</LinksUpToDate>
  <CharactersWithSpaces>25787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Руководство</dc:creator>
  <cp:keywords/>
  <dc:description/>
  <cp:lastModifiedBy>Руководство</cp:lastModifiedBy>
  <cp:revision>3</cp:revision>
  <dcterms:created xsi:type="dcterms:W3CDTF">2023-12-18T09:34:00Z</dcterms:created>
  <dcterms:modified xsi:type="dcterms:W3CDTF">2023-12-18T09:35:00Z</dcterms:modified>
</cp:coreProperties>
</file>